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D40" w:rsidRPr="00B10D40" w:rsidRDefault="00B10D40" w:rsidP="00586E3D">
      <w:pPr>
        <w:pStyle w:val="ConsTitle"/>
        <w:widowControl/>
        <w:ind w:left="-567" w:right="0"/>
        <w:jc w:val="center"/>
        <w:rPr>
          <w:rFonts w:ascii="Times New Roman" w:hAnsi="Times New Roman" w:cs="Times New Roman"/>
          <w:sz w:val="28"/>
          <w:szCs w:val="28"/>
        </w:rPr>
      </w:pPr>
      <w:r w:rsidRPr="00B10D40">
        <w:rPr>
          <w:rFonts w:ascii="Times New Roman" w:hAnsi="Times New Roman" w:cs="Times New Roman"/>
          <w:noProof/>
          <w:sz w:val="15"/>
          <w:szCs w:val="15"/>
          <w:lang w:eastAsia="ru-RU"/>
        </w:rPr>
        <w:drawing>
          <wp:inline distT="0" distB="0" distL="0" distR="0">
            <wp:extent cx="695325" cy="9048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0D40" w:rsidRPr="00B10D40" w:rsidRDefault="00B10D40" w:rsidP="00586E3D">
      <w:pPr>
        <w:pStyle w:val="ConsTitle"/>
        <w:widowControl/>
        <w:ind w:left="-567" w:right="0"/>
        <w:jc w:val="center"/>
        <w:rPr>
          <w:rFonts w:ascii="Times New Roman" w:hAnsi="Times New Roman" w:cs="Times New Roman"/>
          <w:sz w:val="15"/>
          <w:szCs w:val="15"/>
        </w:rPr>
      </w:pPr>
      <w:r w:rsidRPr="00B10D40">
        <w:rPr>
          <w:rFonts w:ascii="Times New Roman" w:hAnsi="Times New Roman" w:cs="Times New Roman"/>
          <w:sz w:val="15"/>
          <w:szCs w:val="15"/>
        </w:rPr>
        <w:t xml:space="preserve">                   </w:t>
      </w:r>
    </w:p>
    <w:p w:rsidR="00586E3D" w:rsidRPr="000B7F7F" w:rsidRDefault="00586E3D" w:rsidP="00586E3D">
      <w:pPr>
        <w:pStyle w:val="ConsTitle"/>
        <w:widowControl/>
        <w:ind w:left="-567" w:right="0"/>
        <w:jc w:val="center"/>
        <w:rPr>
          <w:rFonts w:ascii="Times New Roman" w:hAnsi="Times New Roman" w:cs="Times New Roman"/>
          <w:sz w:val="28"/>
          <w:szCs w:val="28"/>
        </w:rPr>
      </w:pPr>
      <w:r w:rsidRPr="000B7F7F">
        <w:rPr>
          <w:rFonts w:ascii="Times New Roman" w:hAnsi="Times New Roman" w:cs="Times New Roman"/>
          <w:sz w:val="28"/>
          <w:szCs w:val="28"/>
        </w:rPr>
        <w:t>МУНИЦИПАЛЬНЫЙ СОВЕТ ГОРОДСКОГО ПОСЕЛЕНИЯ МЫШКИН</w:t>
      </w:r>
    </w:p>
    <w:p w:rsidR="00B10D40" w:rsidRPr="00B10D40" w:rsidRDefault="00B10D40" w:rsidP="00586E3D">
      <w:pPr>
        <w:pStyle w:val="ConsTitle"/>
        <w:widowControl/>
        <w:ind w:left="-567" w:right="0"/>
        <w:jc w:val="center"/>
        <w:rPr>
          <w:rFonts w:ascii="Times New Roman" w:hAnsi="Times New Roman" w:cs="Times New Roman"/>
          <w:sz w:val="23"/>
          <w:szCs w:val="23"/>
        </w:rPr>
      </w:pPr>
    </w:p>
    <w:p w:rsidR="00B10D40" w:rsidRPr="00B10D40" w:rsidRDefault="00B10D40" w:rsidP="00586E3D">
      <w:pPr>
        <w:pStyle w:val="ConsTitle"/>
        <w:widowControl/>
        <w:tabs>
          <w:tab w:val="center" w:pos="4677"/>
          <w:tab w:val="left" w:pos="6840"/>
          <w:tab w:val="left" w:pos="7755"/>
        </w:tabs>
        <w:ind w:left="-567" w:right="0"/>
        <w:rPr>
          <w:rFonts w:ascii="Times New Roman" w:hAnsi="Times New Roman" w:cs="Times New Roman"/>
          <w:sz w:val="31"/>
          <w:szCs w:val="31"/>
        </w:rPr>
      </w:pPr>
      <w:r>
        <w:rPr>
          <w:rFonts w:ascii="Times New Roman" w:hAnsi="Times New Roman" w:cs="Times New Roman"/>
          <w:sz w:val="31"/>
          <w:szCs w:val="31"/>
        </w:rPr>
        <w:tab/>
      </w:r>
      <w:r w:rsidRPr="00B10D40">
        <w:rPr>
          <w:rFonts w:ascii="Times New Roman" w:hAnsi="Times New Roman" w:cs="Times New Roman"/>
          <w:sz w:val="31"/>
          <w:szCs w:val="31"/>
        </w:rPr>
        <w:t xml:space="preserve">РЕШЕНИЕ </w:t>
      </w:r>
      <w:r>
        <w:rPr>
          <w:rFonts w:ascii="Times New Roman" w:hAnsi="Times New Roman" w:cs="Times New Roman"/>
          <w:sz w:val="31"/>
          <w:szCs w:val="31"/>
        </w:rPr>
        <w:tab/>
      </w:r>
      <w:r w:rsidR="007815EC">
        <w:rPr>
          <w:rFonts w:ascii="Times New Roman" w:hAnsi="Times New Roman" w:cs="Times New Roman"/>
          <w:sz w:val="31"/>
          <w:szCs w:val="31"/>
        </w:rPr>
        <w:tab/>
      </w:r>
    </w:p>
    <w:p w:rsidR="00B10D40" w:rsidRPr="00B10D40" w:rsidRDefault="00B10D40" w:rsidP="00586E3D">
      <w:pPr>
        <w:pStyle w:val="ConsTitle"/>
        <w:widowControl/>
        <w:ind w:left="-567" w:right="0"/>
        <w:jc w:val="center"/>
        <w:rPr>
          <w:rFonts w:ascii="Times New Roman" w:hAnsi="Times New Roman" w:cs="Times New Roman"/>
          <w:sz w:val="23"/>
          <w:szCs w:val="23"/>
        </w:rPr>
      </w:pPr>
    </w:p>
    <w:p w:rsidR="00562D5F" w:rsidRPr="00DB38CE" w:rsidRDefault="00562D5F" w:rsidP="00586E3D">
      <w:pPr>
        <w:pStyle w:val="ConsTitle"/>
        <w:widowControl/>
        <w:ind w:left="-567" w:right="0"/>
        <w:jc w:val="center"/>
        <w:rPr>
          <w:rFonts w:ascii="Times New Roman" w:hAnsi="Times New Roman" w:cs="Times New Roman"/>
          <w:sz w:val="28"/>
          <w:szCs w:val="28"/>
        </w:rPr>
      </w:pPr>
      <w:r w:rsidRPr="00DB38CE">
        <w:rPr>
          <w:rFonts w:ascii="Times New Roman" w:hAnsi="Times New Roman"/>
          <w:sz w:val="28"/>
          <w:szCs w:val="28"/>
        </w:rPr>
        <w:t xml:space="preserve">О внесении изменений в решение Муниципального Совета </w:t>
      </w:r>
      <w:r>
        <w:rPr>
          <w:rFonts w:ascii="Times New Roman" w:hAnsi="Times New Roman"/>
          <w:sz w:val="28"/>
          <w:szCs w:val="28"/>
        </w:rPr>
        <w:t>городского поселения Мышкин от 14.12.2023</w:t>
      </w:r>
      <w:r w:rsidRPr="00DB38CE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53</w:t>
      </w:r>
      <w:r w:rsidRPr="00DB38CE">
        <w:rPr>
          <w:rFonts w:ascii="Times New Roman" w:hAnsi="Times New Roman"/>
          <w:sz w:val="28"/>
          <w:szCs w:val="28"/>
        </w:rPr>
        <w:t xml:space="preserve"> «</w:t>
      </w:r>
      <w:r w:rsidRPr="00DB38CE">
        <w:rPr>
          <w:rFonts w:ascii="Times New Roman" w:hAnsi="Times New Roman" w:cs="Times New Roman"/>
          <w:sz w:val="28"/>
          <w:szCs w:val="28"/>
        </w:rPr>
        <w:t>О бюджете гор</w:t>
      </w:r>
      <w:r>
        <w:rPr>
          <w:rFonts w:ascii="Times New Roman" w:hAnsi="Times New Roman" w:cs="Times New Roman"/>
          <w:sz w:val="28"/>
          <w:szCs w:val="28"/>
        </w:rPr>
        <w:t>одского поселения Мышкин на 2024</w:t>
      </w:r>
      <w:r w:rsidRPr="00DB38CE">
        <w:rPr>
          <w:rFonts w:ascii="Times New Roman" w:hAnsi="Times New Roman" w:cs="Times New Roman"/>
          <w:sz w:val="28"/>
          <w:szCs w:val="28"/>
        </w:rPr>
        <w:t xml:space="preserve"> год и на плановый период</w:t>
      </w:r>
      <w:r>
        <w:rPr>
          <w:rFonts w:ascii="Times New Roman" w:hAnsi="Times New Roman" w:cs="Times New Roman"/>
          <w:sz w:val="28"/>
          <w:szCs w:val="28"/>
        </w:rPr>
        <w:t xml:space="preserve"> 2025 и 2026</w:t>
      </w:r>
      <w:r w:rsidRPr="00DB38CE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B10D40" w:rsidRPr="00B10D40" w:rsidRDefault="00B10D40" w:rsidP="00586E3D">
      <w:pPr>
        <w:pStyle w:val="ConsTitle"/>
        <w:widowControl/>
        <w:ind w:left="-567" w:right="0"/>
        <w:rPr>
          <w:rFonts w:ascii="Times New Roman" w:hAnsi="Times New Roman" w:cs="Times New Roman"/>
          <w:sz w:val="24"/>
          <w:szCs w:val="24"/>
        </w:rPr>
      </w:pPr>
    </w:p>
    <w:p w:rsidR="00B10D40" w:rsidRPr="00562D5F" w:rsidRDefault="00B10D40" w:rsidP="00586E3D">
      <w:pPr>
        <w:pStyle w:val="ConsTitle"/>
        <w:widowControl/>
        <w:tabs>
          <w:tab w:val="left" w:pos="7935"/>
        </w:tabs>
        <w:ind w:left="-567" w:right="0"/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eastAsia="ru-RU"/>
        </w:rPr>
      </w:pPr>
      <w:r w:rsidRPr="00562D5F"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eastAsia="ru-RU"/>
        </w:rPr>
        <w:t>Принято Муниципальным Советом</w:t>
      </w:r>
      <w:r w:rsidRPr="00562D5F"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eastAsia="ru-RU"/>
        </w:rPr>
        <w:tab/>
      </w:r>
    </w:p>
    <w:p w:rsidR="00B10D40" w:rsidRPr="00562D5F" w:rsidRDefault="00B10D40" w:rsidP="00586E3D">
      <w:pPr>
        <w:pStyle w:val="ConsTitle"/>
        <w:widowControl/>
        <w:ind w:left="-567" w:right="0"/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eastAsia="ru-RU"/>
        </w:rPr>
      </w:pPr>
      <w:r w:rsidRPr="00562D5F"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eastAsia="ru-RU"/>
        </w:rPr>
        <w:t>городского поселения Мышкин</w:t>
      </w:r>
    </w:p>
    <w:p w:rsidR="00B10D40" w:rsidRPr="00562D5F" w:rsidRDefault="00A01E88" w:rsidP="00586E3D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05 ноября </w:t>
      </w:r>
      <w:r w:rsidR="00B10D40" w:rsidRPr="00562D5F">
        <w:rPr>
          <w:rFonts w:ascii="Times New Roman" w:hAnsi="Times New Roman" w:cs="Times New Roman"/>
          <w:sz w:val="28"/>
          <w:szCs w:val="28"/>
        </w:rPr>
        <w:t>20</w:t>
      </w:r>
      <w:r w:rsidR="00E103F7" w:rsidRPr="00562D5F">
        <w:rPr>
          <w:rFonts w:ascii="Times New Roman" w:hAnsi="Times New Roman" w:cs="Times New Roman"/>
          <w:sz w:val="28"/>
          <w:szCs w:val="28"/>
        </w:rPr>
        <w:t>2</w:t>
      </w:r>
      <w:r w:rsidR="00562D5F" w:rsidRPr="00562D5F">
        <w:rPr>
          <w:rFonts w:ascii="Times New Roman" w:hAnsi="Times New Roman" w:cs="Times New Roman"/>
          <w:sz w:val="28"/>
          <w:szCs w:val="28"/>
        </w:rPr>
        <w:t>4</w:t>
      </w:r>
      <w:r w:rsidR="00B10D40" w:rsidRPr="00562D5F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562D5F" w:rsidRPr="000B7F7F" w:rsidRDefault="00562D5F" w:rsidP="00586E3D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7F7F">
        <w:rPr>
          <w:rFonts w:ascii="Times New Roman" w:hAnsi="Times New Roman" w:cs="Times New Roman"/>
          <w:sz w:val="28"/>
          <w:szCs w:val="28"/>
        </w:rPr>
        <w:t>На основании Федерального закона от 06.10.2003 № 131-ФЗ «Об общих принципах организации местного самоуправления в Российской Федерации», Бюджетного кодекса Российской Федерации, статьи 22 Устава городского поселения Мышкин</w:t>
      </w:r>
      <w:r>
        <w:rPr>
          <w:rFonts w:ascii="Times New Roman" w:hAnsi="Times New Roman" w:cs="Times New Roman"/>
          <w:sz w:val="28"/>
          <w:szCs w:val="28"/>
        </w:rPr>
        <w:t xml:space="preserve"> Мышкинского муниципального района Ярославской области</w:t>
      </w:r>
      <w:r w:rsidRPr="000B7F7F">
        <w:rPr>
          <w:rFonts w:ascii="Times New Roman" w:hAnsi="Times New Roman" w:cs="Times New Roman"/>
          <w:sz w:val="28"/>
          <w:szCs w:val="28"/>
        </w:rPr>
        <w:t>,</w:t>
      </w:r>
    </w:p>
    <w:p w:rsidR="00562D5F" w:rsidRPr="000B7F7F" w:rsidRDefault="00562D5F" w:rsidP="00586E3D">
      <w:pPr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B7F7F">
        <w:rPr>
          <w:rFonts w:ascii="Times New Roman" w:hAnsi="Times New Roman" w:cs="Times New Roman"/>
          <w:sz w:val="28"/>
          <w:szCs w:val="28"/>
        </w:rPr>
        <w:t>Муниципальный Совет городского поселения Мышкин решил:</w:t>
      </w:r>
    </w:p>
    <w:p w:rsidR="00562D5F" w:rsidRPr="000B7F7F" w:rsidRDefault="00562D5F" w:rsidP="00586E3D">
      <w:pPr>
        <w:pStyle w:val="ConsTitle"/>
        <w:widowControl/>
        <w:ind w:left="-567" w:righ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B7F7F">
        <w:rPr>
          <w:rFonts w:ascii="Times New Roman" w:hAnsi="Times New Roman" w:cs="Times New Roman"/>
          <w:b w:val="0"/>
          <w:sz w:val="28"/>
          <w:szCs w:val="28"/>
        </w:rPr>
        <w:t>1. Внести в решение Муниципального Совета городского поселения Мышкин от 1</w:t>
      </w: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Pr="000B7F7F">
        <w:rPr>
          <w:rFonts w:ascii="Times New Roman" w:hAnsi="Times New Roman" w:cs="Times New Roman"/>
          <w:b w:val="0"/>
          <w:sz w:val="28"/>
          <w:szCs w:val="28"/>
        </w:rPr>
        <w:t>.12.202</w:t>
      </w: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Pr="000B7F7F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>
        <w:rPr>
          <w:rFonts w:ascii="Times New Roman" w:hAnsi="Times New Roman" w:cs="Times New Roman"/>
          <w:b w:val="0"/>
          <w:sz w:val="28"/>
          <w:szCs w:val="28"/>
        </w:rPr>
        <w:t>53</w:t>
      </w:r>
      <w:r w:rsidRPr="000B7F7F">
        <w:rPr>
          <w:rFonts w:ascii="Times New Roman" w:hAnsi="Times New Roman" w:cs="Times New Roman"/>
          <w:b w:val="0"/>
          <w:sz w:val="28"/>
          <w:szCs w:val="28"/>
        </w:rPr>
        <w:t xml:space="preserve"> «О бюджете городского поселения Мышкин на 202</w:t>
      </w: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Pr="000B7F7F">
        <w:rPr>
          <w:rFonts w:ascii="Times New Roman" w:hAnsi="Times New Roman" w:cs="Times New Roman"/>
          <w:b w:val="0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b w:val="0"/>
          <w:sz w:val="28"/>
          <w:szCs w:val="28"/>
        </w:rPr>
        <w:t>5</w:t>
      </w:r>
      <w:r w:rsidRPr="000B7F7F">
        <w:rPr>
          <w:rFonts w:ascii="Times New Roman" w:hAnsi="Times New Roman" w:cs="Times New Roman"/>
          <w:b w:val="0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b w:val="0"/>
          <w:sz w:val="28"/>
          <w:szCs w:val="28"/>
        </w:rPr>
        <w:t>6</w:t>
      </w:r>
      <w:r w:rsidRPr="000B7F7F">
        <w:rPr>
          <w:rFonts w:ascii="Times New Roman" w:hAnsi="Times New Roman" w:cs="Times New Roman"/>
          <w:b w:val="0"/>
          <w:sz w:val="28"/>
          <w:szCs w:val="28"/>
        </w:rPr>
        <w:t xml:space="preserve"> годов» (далее - решение) следующие изменения и дополнения:</w:t>
      </w:r>
    </w:p>
    <w:p w:rsidR="00005888" w:rsidRPr="00964DF8" w:rsidRDefault="00562D5F" w:rsidP="009402E1">
      <w:pPr>
        <w:spacing w:after="0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7F7F">
        <w:rPr>
          <w:rFonts w:ascii="Times New Roman" w:hAnsi="Times New Roman" w:cs="Times New Roman"/>
          <w:bCs/>
          <w:sz w:val="28"/>
          <w:szCs w:val="28"/>
        </w:rPr>
        <w:t xml:space="preserve">1.1. </w:t>
      </w:r>
      <w:r w:rsidR="001017F5">
        <w:rPr>
          <w:rFonts w:ascii="Times New Roman" w:hAnsi="Times New Roman" w:cs="Times New Roman"/>
          <w:sz w:val="28"/>
          <w:szCs w:val="28"/>
        </w:rPr>
        <w:t>Приложени</w:t>
      </w:r>
      <w:r w:rsidR="009402E1">
        <w:rPr>
          <w:rFonts w:ascii="Times New Roman" w:hAnsi="Times New Roman" w:cs="Times New Roman"/>
          <w:sz w:val="28"/>
          <w:szCs w:val="28"/>
        </w:rPr>
        <w:t>е</w:t>
      </w:r>
      <w:r w:rsidR="001017F5">
        <w:rPr>
          <w:rFonts w:ascii="Times New Roman" w:hAnsi="Times New Roman" w:cs="Times New Roman"/>
          <w:sz w:val="28"/>
          <w:szCs w:val="28"/>
        </w:rPr>
        <w:t xml:space="preserve"> № 3</w:t>
      </w:r>
      <w:r w:rsidR="00033374">
        <w:rPr>
          <w:rFonts w:ascii="Times New Roman" w:hAnsi="Times New Roman" w:cs="Times New Roman"/>
          <w:sz w:val="28"/>
          <w:szCs w:val="28"/>
        </w:rPr>
        <w:t>, № 5</w:t>
      </w:r>
      <w:r w:rsidR="008657B5">
        <w:rPr>
          <w:rFonts w:ascii="Times New Roman" w:hAnsi="Times New Roman" w:cs="Times New Roman"/>
          <w:sz w:val="28"/>
          <w:szCs w:val="28"/>
        </w:rPr>
        <w:t xml:space="preserve"> </w:t>
      </w:r>
      <w:r w:rsidR="001017F5">
        <w:rPr>
          <w:rFonts w:ascii="Times New Roman" w:hAnsi="Times New Roman" w:cs="Times New Roman"/>
          <w:sz w:val="28"/>
          <w:szCs w:val="28"/>
        </w:rPr>
        <w:t>к решению изложить в редакции приложени</w:t>
      </w:r>
      <w:r w:rsidR="009402E1">
        <w:rPr>
          <w:rFonts w:ascii="Times New Roman" w:hAnsi="Times New Roman" w:cs="Times New Roman"/>
          <w:sz w:val="28"/>
          <w:szCs w:val="28"/>
        </w:rPr>
        <w:t>я</w:t>
      </w:r>
      <w:r w:rsidR="001017F5">
        <w:rPr>
          <w:rFonts w:ascii="Times New Roman" w:hAnsi="Times New Roman" w:cs="Times New Roman"/>
          <w:sz w:val="28"/>
          <w:szCs w:val="28"/>
        </w:rPr>
        <w:t xml:space="preserve"> № 1</w:t>
      </w:r>
      <w:r w:rsidR="00033374">
        <w:rPr>
          <w:rFonts w:ascii="Times New Roman" w:hAnsi="Times New Roman" w:cs="Times New Roman"/>
          <w:sz w:val="28"/>
          <w:szCs w:val="28"/>
        </w:rPr>
        <w:t>, № 2</w:t>
      </w:r>
      <w:r w:rsidR="001017F5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2563B3" w:rsidRDefault="00890410" w:rsidP="002563B3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005888">
        <w:rPr>
          <w:rFonts w:ascii="Times New Roman" w:hAnsi="Times New Roman" w:cs="Times New Roman"/>
          <w:sz w:val="28"/>
          <w:szCs w:val="28"/>
        </w:rPr>
        <w:t>1.</w:t>
      </w:r>
      <w:r w:rsidR="008657B5">
        <w:rPr>
          <w:rFonts w:ascii="Times New Roman" w:hAnsi="Times New Roman" w:cs="Times New Roman"/>
          <w:sz w:val="28"/>
          <w:szCs w:val="28"/>
        </w:rPr>
        <w:t>2</w:t>
      </w:r>
      <w:r w:rsidRPr="00005888">
        <w:rPr>
          <w:rFonts w:ascii="Times New Roman" w:hAnsi="Times New Roman" w:cs="Times New Roman"/>
          <w:sz w:val="28"/>
          <w:szCs w:val="28"/>
        </w:rPr>
        <w:t xml:space="preserve">. </w:t>
      </w:r>
      <w:r w:rsidR="002563B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Статью 15 решения изложить в следующей редакции:</w:t>
      </w:r>
    </w:p>
    <w:p w:rsidR="002563B3" w:rsidRDefault="002563B3" w:rsidP="002563B3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Статья 15</w:t>
      </w:r>
    </w:p>
    <w:p w:rsidR="00273289" w:rsidRPr="002563B3" w:rsidRDefault="002563B3" w:rsidP="002563B3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Установить, что объём межбюджетных трансфертов, предоставляемых бюджетом городского поселения Мышкин другим бюджетам бюджетной системы Российской Федерации в 2024 году составляет 76 3</w:t>
      </w:r>
      <w:r w:rsidR="00033374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16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033374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840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рублей </w:t>
      </w:r>
      <w:r w:rsidR="00033374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41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копеек, в 2025 году 26 315 790 рублей, в 2026 году 0 рублей.».</w:t>
      </w:r>
    </w:p>
    <w:p w:rsidR="008C5C93" w:rsidRPr="00C60869" w:rsidRDefault="008C5C93" w:rsidP="00963283">
      <w:pPr>
        <w:pStyle w:val="msonormalbullet2gif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0B7F7F">
        <w:rPr>
          <w:sz w:val="28"/>
          <w:szCs w:val="28"/>
        </w:rPr>
        <w:t>2. Настоящее решение опубликовать в газете «Волжские Зори».</w:t>
      </w:r>
    </w:p>
    <w:p w:rsidR="008C5C93" w:rsidRPr="000B7F7F" w:rsidRDefault="008C5C93" w:rsidP="00963283">
      <w:pPr>
        <w:pStyle w:val="ConsTitle"/>
        <w:widowControl/>
        <w:ind w:left="-567" w:righ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B7F7F">
        <w:rPr>
          <w:rFonts w:ascii="Times New Roman" w:hAnsi="Times New Roman" w:cs="Times New Roman"/>
          <w:b w:val="0"/>
          <w:sz w:val="28"/>
          <w:szCs w:val="28"/>
        </w:rPr>
        <w:t xml:space="preserve">3. Контроль за исполнением настоящего решения возложить на постоянную комиссию по бюджету, налогам и финансам Муниципального Совета городского поселения Мышкин. </w:t>
      </w:r>
    </w:p>
    <w:p w:rsidR="008C5C93" w:rsidRPr="000B7F7F" w:rsidRDefault="008C5C93" w:rsidP="00963283">
      <w:pPr>
        <w:pStyle w:val="ConsTitle"/>
        <w:widowControl/>
        <w:ind w:left="-567" w:righ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B7F7F">
        <w:rPr>
          <w:rFonts w:ascii="Times New Roman" w:hAnsi="Times New Roman" w:cs="Times New Roman"/>
          <w:b w:val="0"/>
          <w:sz w:val="28"/>
          <w:szCs w:val="28"/>
        </w:rPr>
        <w:t>4. Настоящее решение вступает в силу после его официального опубликования.</w:t>
      </w:r>
    </w:p>
    <w:p w:rsidR="00FC4192" w:rsidRPr="00F00E17" w:rsidRDefault="0048385F" w:rsidP="00963283">
      <w:pPr>
        <w:spacing w:after="0"/>
        <w:ind w:left="-567" w:firstLine="567"/>
        <w:jc w:val="both"/>
        <w:rPr>
          <w:rFonts w:ascii="Times New Roman" w:hAnsi="Times New Roman" w:cs="Times New Roman"/>
          <w:sz w:val="23"/>
          <w:szCs w:val="23"/>
        </w:rPr>
      </w:pPr>
      <w:r w:rsidRPr="000910A7">
        <w:rPr>
          <w:rFonts w:ascii="Times New Roman" w:hAnsi="Times New Roman" w:cs="Times New Roman"/>
          <w:sz w:val="23"/>
          <w:szCs w:val="23"/>
        </w:rPr>
        <w:t xml:space="preserve"> </w:t>
      </w:r>
    </w:p>
    <w:p w:rsidR="00B10D40" w:rsidRPr="00C01235" w:rsidRDefault="00B10D40" w:rsidP="00963283">
      <w:pPr>
        <w:spacing w:after="0"/>
        <w:ind w:left="-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Глав</w:t>
      </w:r>
      <w:r w:rsidR="00A260CF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а</w:t>
      </w:r>
      <w:r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городского                   </w:t>
      </w:r>
      <w:r w:rsidR="000E263F"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     </w:t>
      </w:r>
      <w:r w:rsidR="0096328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   </w:t>
      </w:r>
      <w:r w:rsidR="00A260CF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       </w:t>
      </w:r>
      <w:r w:rsidR="00F00E17"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Председатель </w:t>
      </w:r>
      <w:r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Муниципального </w:t>
      </w:r>
    </w:p>
    <w:p w:rsidR="00B10D40" w:rsidRPr="00C01235" w:rsidRDefault="00B10D40" w:rsidP="00963283">
      <w:pPr>
        <w:spacing w:after="0"/>
        <w:ind w:left="-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поселения Мышкин                  </w:t>
      </w:r>
      <w:r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ab/>
      </w:r>
      <w:r w:rsidR="006D709C"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  </w:t>
      </w:r>
      <w:r w:rsidR="0096328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     </w:t>
      </w:r>
      <w:r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Совета городского поселения Мышкин</w:t>
      </w:r>
    </w:p>
    <w:p w:rsidR="00B10D40" w:rsidRPr="00C01235" w:rsidRDefault="00B10D40" w:rsidP="00963283">
      <w:pPr>
        <w:spacing w:after="0"/>
        <w:ind w:left="-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__</w:t>
      </w:r>
      <w:r w:rsidR="00091388"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_______________</w:t>
      </w:r>
      <w:r w:rsidR="008C5C93"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В.А. Крылов</w:t>
      </w:r>
      <w:r w:rsidR="00091388"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 </w:t>
      </w:r>
      <w:r w:rsidR="00F00E17"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   </w:t>
      </w:r>
      <w:r w:rsid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96328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    </w:t>
      </w:r>
      <w:r w:rsid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___________________ </w:t>
      </w:r>
      <w:r w:rsidR="009C3CE9"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Л.А. Чистяков</w:t>
      </w:r>
    </w:p>
    <w:p w:rsidR="00FC4192" w:rsidRPr="00C01235" w:rsidRDefault="00FC4192" w:rsidP="00963283">
      <w:pPr>
        <w:spacing w:after="0"/>
        <w:ind w:left="-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</w:p>
    <w:p w:rsidR="00B10D40" w:rsidRPr="00C01235" w:rsidRDefault="00A01E88" w:rsidP="00963283">
      <w:pPr>
        <w:spacing w:after="0"/>
        <w:ind w:left="-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05 ноября </w:t>
      </w:r>
      <w:r w:rsidR="008122EF"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20</w:t>
      </w:r>
      <w:r w:rsidR="006E1358"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2</w:t>
      </w:r>
      <w:r w:rsidR="008C5C93"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4</w:t>
      </w:r>
      <w:r w:rsidR="00CB3F6D"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года </w:t>
      </w:r>
      <w:r w:rsidR="00F00E17"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№</w:t>
      </w:r>
      <w:r w:rsidR="00B10D40"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37269B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10</w:t>
      </w:r>
    </w:p>
    <w:sectPr w:rsidR="00B10D40" w:rsidRPr="00C01235" w:rsidSect="002563B3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10D40"/>
    <w:rsid w:val="0000087F"/>
    <w:rsid w:val="00001337"/>
    <w:rsid w:val="00005888"/>
    <w:rsid w:val="00007F08"/>
    <w:rsid w:val="00012172"/>
    <w:rsid w:val="00020744"/>
    <w:rsid w:val="00024655"/>
    <w:rsid w:val="000252F0"/>
    <w:rsid w:val="00025A88"/>
    <w:rsid w:val="000317CF"/>
    <w:rsid w:val="00031F3C"/>
    <w:rsid w:val="00033374"/>
    <w:rsid w:val="00033CDA"/>
    <w:rsid w:val="00036446"/>
    <w:rsid w:val="00037332"/>
    <w:rsid w:val="0004137E"/>
    <w:rsid w:val="000416B9"/>
    <w:rsid w:val="000417AF"/>
    <w:rsid w:val="00043C37"/>
    <w:rsid w:val="00055F27"/>
    <w:rsid w:val="00062967"/>
    <w:rsid w:val="00066948"/>
    <w:rsid w:val="00067BF4"/>
    <w:rsid w:val="00075CB6"/>
    <w:rsid w:val="000776E3"/>
    <w:rsid w:val="0008158B"/>
    <w:rsid w:val="00085416"/>
    <w:rsid w:val="00086B8C"/>
    <w:rsid w:val="000910A7"/>
    <w:rsid w:val="00091388"/>
    <w:rsid w:val="00092133"/>
    <w:rsid w:val="000A0603"/>
    <w:rsid w:val="000A1F54"/>
    <w:rsid w:val="000A4F3E"/>
    <w:rsid w:val="000A5607"/>
    <w:rsid w:val="000A58B5"/>
    <w:rsid w:val="000B35E8"/>
    <w:rsid w:val="000C0A0E"/>
    <w:rsid w:val="000C285C"/>
    <w:rsid w:val="000C360F"/>
    <w:rsid w:val="000C6B59"/>
    <w:rsid w:val="000E263F"/>
    <w:rsid w:val="000E4E13"/>
    <w:rsid w:val="000E5CB7"/>
    <w:rsid w:val="000F123E"/>
    <w:rsid w:val="000F35D7"/>
    <w:rsid w:val="000F3FC6"/>
    <w:rsid w:val="000F544D"/>
    <w:rsid w:val="000F54B1"/>
    <w:rsid w:val="001008C3"/>
    <w:rsid w:val="001017F5"/>
    <w:rsid w:val="0010589F"/>
    <w:rsid w:val="0011256B"/>
    <w:rsid w:val="00121301"/>
    <w:rsid w:val="0012700A"/>
    <w:rsid w:val="00133555"/>
    <w:rsid w:val="00133A3F"/>
    <w:rsid w:val="00140E8B"/>
    <w:rsid w:val="001470D2"/>
    <w:rsid w:val="00153C67"/>
    <w:rsid w:val="00155D64"/>
    <w:rsid w:val="001615A7"/>
    <w:rsid w:val="00161792"/>
    <w:rsid w:val="001627BB"/>
    <w:rsid w:val="0016368C"/>
    <w:rsid w:val="00174A6C"/>
    <w:rsid w:val="00187658"/>
    <w:rsid w:val="00193A3D"/>
    <w:rsid w:val="001A2A9C"/>
    <w:rsid w:val="001B3112"/>
    <w:rsid w:val="001B7DCD"/>
    <w:rsid w:val="001C1997"/>
    <w:rsid w:val="001C3E72"/>
    <w:rsid w:val="001C407B"/>
    <w:rsid w:val="001D084D"/>
    <w:rsid w:val="001D1DCD"/>
    <w:rsid w:val="001D73E2"/>
    <w:rsid w:val="001E0BC4"/>
    <w:rsid w:val="001E1D89"/>
    <w:rsid w:val="001E54A7"/>
    <w:rsid w:val="00207359"/>
    <w:rsid w:val="00215D3F"/>
    <w:rsid w:val="002171CB"/>
    <w:rsid w:val="00220AEB"/>
    <w:rsid w:val="002242E5"/>
    <w:rsid w:val="002253AA"/>
    <w:rsid w:val="00230A0B"/>
    <w:rsid w:val="0023513D"/>
    <w:rsid w:val="002521AD"/>
    <w:rsid w:val="002563B3"/>
    <w:rsid w:val="002577C9"/>
    <w:rsid w:val="00260FA3"/>
    <w:rsid w:val="0026458A"/>
    <w:rsid w:val="00270903"/>
    <w:rsid w:val="00273289"/>
    <w:rsid w:val="00292BE9"/>
    <w:rsid w:val="00296567"/>
    <w:rsid w:val="00297C00"/>
    <w:rsid w:val="002B3DB6"/>
    <w:rsid w:val="002C1D8C"/>
    <w:rsid w:val="002C4A89"/>
    <w:rsid w:val="002C7A68"/>
    <w:rsid w:val="002D29AA"/>
    <w:rsid w:val="002D3364"/>
    <w:rsid w:val="002D6E56"/>
    <w:rsid w:val="002F1B00"/>
    <w:rsid w:val="002F1BA4"/>
    <w:rsid w:val="00300910"/>
    <w:rsid w:val="00304074"/>
    <w:rsid w:val="00304BF8"/>
    <w:rsid w:val="003125FD"/>
    <w:rsid w:val="00315100"/>
    <w:rsid w:val="00324218"/>
    <w:rsid w:val="00347B97"/>
    <w:rsid w:val="00356276"/>
    <w:rsid w:val="0037269B"/>
    <w:rsid w:val="003944BE"/>
    <w:rsid w:val="00394E54"/>
    <w:rsid w:val="003B37C3"/>
    <w:rsid w:val="003B4BC5"/>
    <w:rsid w:val="003B7CB4"/>
    <w:rsid w:val="003C09A5"/>
    <w:rsid w:val="003C29DA"/>
    <w:rsid w:val="003C39F0"/>
    <w:rsid w:val="003C6B99"/>
    <w:rsid w:val="003D07C6"/>
    <w:rsid w:val="003D08C7"/>
    <w:rsid w:val="003D0954"/>
    <w:rsid w:val="003D2302"/>
    <w:rsid w:val="003D2DC5"/>
    <w:rsid w:val="003E2C7D"/>
    <w:rsid w:val="003E32E5"/>
    <w:rsid w:val="003E5B45"/>
    <w:rsid w:val="003E7881"/>
    <w:rsid w:val="003F2C70"/>
    <w:rsid w:val="00400354"/>
    <w:rsid w:val="0040376E"/>
    <w:rsid w:val="004045E0"/>
    <w:rsid w:val="0041141E"/>
    <w:rsid w:val="00415E98"/>
    <w:rsid w:val="00422227"/>
    <w:rsid w:val="00426113"/>
    <w:rsid w:val="004410E5"/>
    <w:rsid w:val="00443A26"/>
    <w:rsid w:val="00444155"/>
    <w:rsid w:val="00445FD5"/>
    <w:rsid w:val="0045292B"/>
    <w:rsid w:val="0045522D"/>
    <w:rsid w:val="004571F1"/>
    <w:rsid w:val="00460003"/>
    <w:rsid w:val="004612D1"/>
    <w:rsid w:val="00463C01"/>
    <w:rsid w:val="004709DB"/>
    <w:rsid w:val="0047148C"/>
    <w:rsid w:val="004731A3"/>
    <w:rsid w:val="004772A6"/>
    <w:rsid w:val="0048385F"/>
    <w:rsid w:val="00484CE7"/>
    <w:rsid w:val="004929D1"/>
    <w:rsid w:val="004C78EF"/>
    <w:rsid w:val="004D26E9"/>
    <w:rsid w:val="004D2FBE"/>
    <w:rsid w:val="004E1DCD"/>
    <w:rsid w:val="004E42FC"/>
    <w:rsid w:val="004E5532"/>
    <w:rsid w:val="004F00C8"/>
    <w:rsid w:val="004F10EF"/>
    <w:rsid w:val="004F2BC8"/>
    <w:rsid w:val="00500640"/>
    <w:rsid w:val="005008E8"/>
    <w:rsid w:val="0051711D"/>
    <w:rsid w:val="00530F66"/>
    <w:rsid w:val="0053750C"/>
    <w:rsid w:val="00540F6A"/>
    <w:rsid w:val="00544569"/>
    <w:rsid w:val="00560237"/>
    <w:rsid w:val="00562D5F"/>
    <w:rsid w:val="00564FF3"/>
    <w:rsid w:val="00565850"/>
    <w:rsid w:val="00573C33"/>
    <w:rsid w:val="00576444"/>
    <w:rsid w:val="00577975"/>
    <w:rsid w:val="0058241F"/>
    <w:rsid w:val="00582754"/>
    <w:rsid w:val="00584220"/>
    <w:rsid w:val="00586E3D"/>
    <w:rsid w:val="005910B4"/>
    <w:rsid w:val="005937C7"/>
    <w:rsid w:val="0059619B"/>
    <w:rsid w:val="005A0956"/>
    <w:rsid w:val="005A26C4"/>
    <w:rsid w:val="005A3359"/>
    <w:rsid w:val="005B0FD2"/>
    <w:rsid w:val="005B2523"/>
    <w:rsid w:val="005B3B9C"/>
    <w:rsid w:val="005C15C0"/>
    <w:rsid w:val="005D0518"/>
    <w:rsid w:val="005D1824"/>
    <w:rsid w:val="005E3B5A"/>
    <w:rsid w:val="005E61C4"/>
    <w:rsid w:val="005F01A8"/>
    <w:rsid w:val="005F2655"/>
    <w:rsid w:val="005F4391"/>
    <w:rsid w:val="005F627A"/>
    <w:rsid w:val="005F6B1B"/>
    <w:rsid w:val="005F7847"/>
    <w:rsid w:val="0060038D"/>
    <w:rsid w:val="006040E2"/>
    <w:rsid w:val="00606E04"/>
    <w:rsid w:val="0061351D"/>
    <w:rsid w:val="006163B0"/>
    <w:rsid w:val="00616CBD"/>
    <w:rsid w:val="006170E7"/>
    <w:rsid w:val="00623333"/>
    <w:rsid w:val="00630E95"/>
    <w:rsid w:val="00633030"/>
    <w:rsid w:val="00642BA9"/>
    <w:rsid w:val="006435E6"/>
    <w:rsid w:val="00644C51"/>
    <w:rsid w:val="006453B4"/>
    <w:rsid w:val="00650E11"/>
    <w:rsid w:val="006539F6"/>
    <w:rsid w:val="0066007D"/>
    <w:rsid w:val="0066267D"/>
    <w:rsid w:val="0066427A"/>
    <w:rsid w:val="00665222"/>
    <w:rsid w:val="00667902"/>
    <w:rsid w:val="0066796B"/>
    <w:rsid w:val="006724B7"/>
    <w:rsid w:val="0067392C"/>
    <w:rsid w:val="00677E5C"/>
    <w:rsid w:val="00683A5B"/>
    <w:rsid w:val="00684124"/>
    <w:rsid w:val="00685008"/>
    <w:rsid w:val="00692351"/>
    <w:rsid w:val="006A5093"/>
    <w:rsid w:val="006C162D"/>
    <w:rsid w:val="006C38A6"/>
    <w:rsid w:val="006D51F5"/>
    <w:rsid w:val="006D709C"/>
    <w:rsid w:val="006E1358"/>
    <w:rsid w:val="006E5AD7"/>
    <w:rsid w:val="006E7243"/>
    <w:rsid w:val="006F44CA"/>
    <w:rsid w:val="006F48D5"/>
    <w:rsid w:val="00707ED5"/>
    <w:rsid w:val="00731407"/>
    <w:rsid w:val="007377D8"/>
    <w:rsid w:val="007509EB"/>
    <w:rsid w:val="007544E8"/>
    <w:rsid w:val="00761903"/>
    <w:rsid w:val="00761A58"/>
    <w:rsid w:val="00764356"/>
    <w:rsid w:val="00767624"/>
    <w:rsid w:val="007766ED"/>
    <w:rsid w:val="007815EC"/>
    <w:rsid w:val="0078240C"/>
    <w:rsid w:val="00785D71"/>
    <w:rsid w:val="00791A61"/>
    <w:rsid w:val="00793DC4"/>
    <w:rsid w:val="00796ACA"/>
    <w:rsid w:val="00797CAB"/>
    <w:rsid w:val="007A278A"/>
    <w:rsid w:val="007A48B1"/>
    <w:rsid w:val="007A7504"/>
    <w:rsid w:val="007C30F6"/>
    <w:rsid w:val="007D1150"/>
    <w:rsid w:val="007D404A"/>
    <w:rsid w:val="007D640A"/>
    <w:rsid w:val="007E3418"/>
    <w:rsid w:val="007E4804"/>
    <w:rsid w:val="007E7662"/>
    <w:rsid w:val="007F0274"/>
    <w:rsid w:val="007F158B"/>
    <w:rsid w:val="00803DA8"/>
    <w:rsid w:val="00805B38"/>
    <w:rsid w:val="00807381"/>
    <w:rsid w:val="008105E6"/>
    <w:rsid w:val="008122EF"/>
    <w:rsid w:val="00813E8D"/>
    <w:rsid w:val="00821C09"/>
    <w:rsid w:val="00823580"/>
    <w:rsid w:val="008327CB"/>
    <w:rsid w:val="0083444A"/>
    <w:rsid w:val="008350CE"/>
    <w:rsid w:val="00840688"/>
    <w:rsid w:val="0084231B"/>
    <w:rsid w:val="00845D8F"/>
    <w:rsid w:val="008546D2"/>
    <w:rsid w:val="0085680C"/>
    <w:rsid w:val="008657B5"/>
    <w:rsid w:val="008708CF"/>
    <w:rsid w:val="00881C29"/>
    <w:rsid w:val="00890410"/>
    <w:rsid w:val="008906FD"/>
    <w:rsid w:val="00892FBF"/>
    <w:rsid w:val="00896E11"/>
    <w:rsid w:val="00896E92"/>
    <w:rsid w:val="008A04F0"/>
    <w:rsid w:val="008A0CFF"/>
    <w:rsid w:val="008A1647"/>
    <w:rsid w:val="008B01D5"/>
    <w:rsid w:val="008B393D"/>
    <w:rsid w:val="008B3BA4"/>
    <w:rsid w:val="008B4D0A"/>
    <w:rsid w:val="008C0058"/>
    <w:rsid w:val="008C30CE"/>
    <w:rsid w:val="008C5C93"/>
    <w:rsid w:val="008D08EC"/>
    <w:rsid w:val="008D3B83"/>
    <w:rsid w:val="008D76BA"/>
    <w:rsid w:val="008E1E55"/>
    <w:rsid w:val="008E2117"/>
    <w:rsid w:val="008F75F1"/>
    <w:rsid w:val="00900E75"/>
    <w:rsid w:val="009037FB"/>
    <w:rsid w:val="009168FE"/>
    <w:rsid w:val="00916EB4"/>
    <w:rsid w:val="00917933"/>
    <w:rsid w:val="00927F0C"/>
    <w:rsid w:val="009326C5"/>
    <w:rsid w:val="009402E1"/>
    <w:rsid w:val="00942543"/>
    <w:rsid w:val="009630D2"/>
    <w:rsid w:val="0096323D"/>
    <w:rsid w:val="00963283"/>
    <w:rsid w:val="009634C5"/>
    <w:rsid w:val="0096405F"/>
    <w:rsid w:val="00964DF8"/>
    <w:rsid w:val="00970638"/>
    <w:rsid w:val="00972BC0"/>
    <w:rsid w:val="00985226"/>
    <w:rsid w:val="00990B00"/>
    <w:rsid w:val="00995E9B"/>
    <w:rsid w:val="009A3ED9"/>
    <w:rsid w:val="009A6376"/>
    <w:rsid w:val="009B2BF2"/>
    <w:rsid w:val="009B6E1F"/>
    <w:rsid w:val="009C01E2"/>
    <w:rsid w:val="009C2822"/>
    <w:rsid w:val="009C3CE9"/>
    <w:rsid w:val="009C77CB"/>
    <w:rsid w:val="009D1452"/>
    <w:rsid w:val="009D5318"/>
    <w:rsid w:val="009E0662"/>
    <w:rsid w:val="009E42DD"/>
    <w:rsid w:val="009E7A9B"/>
    <w:rsid w:val="009E7AA0"/>
    <w:rsid w:val="009F13A6"/>
    <w:rsid w:val="009F4CF2"/>
    <w:rsid w:val="00A0199A"/>
    <w:rsid w:val="00A01E88"/>
    <w:rsid w:val="00A07DDA"/>
    <w:rsid w:val="00A10B20"/>
    <w:rsid w:val="00A118F5"/>
    <w:rsid w:val="00A15C22"/>
    <w:rsid w:val="00A2230C"/>
    <w:rsid w:val="00A260CF"/>
    <w:rsid w:val="00A317B4"/>
    <w:rsid w:val="00A31C4A"/>
    <w:rsid w:val="00A324FE"/>
    <w:rsid w:val="00A40624"/>
    <w:rsid w:val="00A426BB"/>
    <w:rsid w:val="00A51A84"/>
    <w:rsid w:val="00A57B53"/>
    <w:rsid w:val="00A653B8"/>
    <w:rsid w:val="00A7228B"/>
    <w:rsid w:val="00A81C72"/>
    <w:rsid w:val="00A909AF"/>
    <w:rsid w:val="00A96130"/>
    <w:rsid w:val="00AA5A61"/>
    <w:rsid w:val="00AA6CE5"/>
    <w:rsid w:val="00AA6CE7"/>
    <w:rsid w:val="00AB14A7"/>
    <w:rsid w:val="00AB3B36"/>
    <w:rsid w:val="00AC21E0"/>
    <w:rsid w:val="00AC6126"/>
    <w:rsid w:val="00AD34BE"/>
    <w:rsid w:val="00AE3215"/>
    <w:rsid w:val="00B034CC"/>
    <w:rsid w:val="00B03686"/>
    <w:rsid w:val="00B040C1"/>
    <w:rsid w:val="00B102C9"/>
    <w:rsid w:val="00B10D40"/>
    <w:rsid w:val="00B1185D"/>
    <w:rsid w:val="00B11C6D"/>
    <w:rsid w:val="00B11EF5"/>
    <w:rsid w:val="00B20814"/>
    <w:rsid w:val="00B208D5"/>
    <w:rsid w:val="00B27570"/>
    <w:rsid w:val="00B2797A"/>
    <w:rsid w:val="00B31C5A"/>
    <w:rsid w:val="00B33780"/>
    <w:rsid w:val="00B52F00"/>
    <w:rsid w:val="00B56524"/>
    <w:rsid w:val="00B6096B"/>
    <w:rsid w:val="00B61077"/>
    <w:rsid w:val="00B61C89"/>
    <w:rsid w:val="00B61D5E"/>
    <w:rsid w:val="00BA1287"/>
    <w:rsid w:val="00BA68A8"/>
    <w:rsid w:val="00BB69A4"/>
    <w:rsid w:val="00BB75A8"/>
    <w:rsid w:val="00BC16D6"/>
    <w:rsid w:val="00BC1D78"/>
    <w:rsid w:val="00BC7C13"/>
    <w:rsid w:val="00BD6643"/>
    <w:rsid w:val="00BE0E98"/>
    <w:rsid w:val="00BF087B"/>
    <w:rsid w:val="00BF1266"/>
    <w:rsid w:val="00BF52E5"/>
    <w:rsid w:val="00BF7D37"/>
    <w:rsid w:val="00C01235"/>
    <w:rsid w:val="00C0151B"/>
    <w:rsid w:val="00C01E3C"/>
    <w:rsid w:val="00C05DAD"/>
    <w:rsid w:val="00C1404D"/>
    <w:rsid w:val="00C14AA3"/>
    <w:rsid w:val="00C23A9B"/>
    <w:rsid w:val="00C40A25"/>
    <w:rsid w:val="00C4193A"/>
    <w:rsid w:val="00C43593"/>
    <w:rsid w:val="00C50AE8"/>
    <w:rsid w:val="00C547A3"/>
    <w:rsid w:val="00C54B19"/>
    <w:rsid w:val="00C662A8"/>
    <w:rsid w:val="00C66A40"/>
    <w:rsid w:val="00C7206A"/>
    <w:rsid w:val="00C72E0F"/>
    <w:rsid w:val="00C8655C"/>
    <w:rsid w:val="00C90FB3"/>
    <w:rsid w:val="00C92CD3"/>
    <w:rsid w:val="00C95189"/>
    <w:rsid w:val="00CA2C72"/>
    <w:rsid w:val="00CA38C3"/>
    <w:rsid w:val="00CB3F6D"/>
    <w:rsid w:val="00CC1434"/>
    <w:rsid w:val="00CD2FC1"/>
    <w:rsid w:val="00CD313C"/>
    <w:rsid w:val="00CD44E0"/>
    <w:rsid w:val="00CE158E"/>
    <w:rsid w:val="00CF2E37"/>
    <w:rsid w:val="00CF60BE"/>
    <w:rsid w:val="00D01AD5"/>
    <w:rsid w:val="00D03259"/>
    <w:rsid w:val="00D272E1"/>
    <w:rsid w:val="00D32DCA"/>
    <w:rsid w:val="00D335E5"/>
    <w:rsid w:val="00D35AE3"/>
    <w:rsid w:val="00D416DF"/>
    <w:rsid w:val="00D425D8"/>
    <w:rsid w:val="00D43FA0"/>
    <w:rsid w:val="00D50737"/>
    <w:rsid w:val="00D513AE"/>
    <w:rsid w:val="00D53C12"/>
    <w:rsid w:val="00D5486D"/>
    <w:rsid w:val="00D55D48"/>
    <w:rsid w:val="00D56C22"/>
    <w:rsid w:val="00D62D28"/>
    <w:rsid w:val="00D63BE3"/>
    <w:rsid w:val="00D66327"/>
    <w:rsid w:val="00D810CA"/>
    <w:rsid w:val="00D82CBC"/>
    <w:rsid w:val="00DB0C44"/>
    <w:rsid w:val="00DB109E"/>
    <w:rsid w:val="00DC446F"/>
    <w:rsid w:val="00DD7425"/>
    <w:rsid w:val="00DE4D66"/>
    <w:rsid w:val="00DE554F"/>
    <w:rsid w:val="00DF6D7E"/>
    <w:rsid w:val="00E02631"/>
    <w:rsid w:val="00E07196"/>
    <w:rsid w:val="00E07A25"/>
    <w:rsid w:val="00E103F7"/>
    <w:rsid w:val="00E125F3"/>
    <w:rsid w:val="00E1523A"/>
    <w:rsid w:val="00E16642"/>
    <w:rsid w:val="00E26DF9"/>
    <w:rsid w:val="00E27234"/>
    <w:rsid w:val="00E332E9"/>
    <w:rsid w:val="00E42443"/>
    <w:rsid w:val="00E4360D"/>
    <w:rsid w:val="00E5432A"/>
    <w:rsid w:val="00E70BEC"/>
    <w:rsid w:val="00E725F7"/>
    <w:rsid w:val="00E74923"/>
    <w:rsid w:val="00E77521"/>
    <w:rsid w:val="00E77D4C"/>
    <w:rsid w:val="00E90907"/>
    <w:rsid w:val="00E90D23"/>
    <w:rsid w:val="00E95CD2"/>
    <w:rsid w:val="00EA1832"/>
    <w:rsid w:val="00EA226A"/>
    <w:rsid w:val="00EA3E59"/>
    <w:rsid w:val="00EB533B"/>
    <w:rsid w:val="00EC3CF0"/>
    <w:rsid w:val="00EC66EF"/>
    <w:rsid w:val="00ED687B"/>
    <w:rsid w:val="00EE739A"/>
    <w:rsid w:val="00EF2EFF"/>
    <w:rsid w:val="00EF4AA1"/>
    <w:rsid w:val="00F00E17"/>
    <w:rsid w:val="00F066EE"/>
    <w:rsid w:val="00F16812"/>
    <w:rsid w:val="00F2408A"/>
    <w:rsid w:val="00F349E9"/>
    <w:rsid w:val="00F36C93"/>
    <w:rsid w:val="00F37184"/>
    <w:rsid w:val="00F40B17"/>
    <w:rsid w:val="00F44CFE"/>
    <w:rsid w:val="00F50A8F"/>
    <w:rsid w:val="00F61842"/>
    <w:rsid w:val="00F6417F"/>
    <w:rsid w:val="00F6771D"/>
    <w:rsid w:val="00F71C61"/>
    <w:rsid w:val="00F7248B"/>
    <w:rsid w:val="00F73D7D"/>
    <w:rsid w:val="00F90882"/>
    <w:rsid w:val="00F9363F"/>
    <w:rsid w:val="00F96A0F"/>
    <w:rsid w:val="00FA0584"/>
    <w:rsid w:val="00FA64CB"/>
    <w:rsid w:val="00FB75FF"/>
    <w:rsid w:val="00FC4192"/>
    <w:rsid w:val="00FD090F"/>
    <w:rsid w:val="00FD176E"/>
    <w:rsid w:val="00FD71BE"/>
    <w:rsid w:val="00FD73A7"/>
    <w:rsid w:val="00FE0AF8"/>
    <w:rsid w:val="00FE7AEB"/>
    <w:rsid w:val="00FF3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F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unhideWhenUsed/>
    <w:rsid w:val="00B10D40"/>
    <w:pPr>
      <w:widowControl w:val="0"/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10D40"/>
    <w:rPr>
      <w:rFonts w:ascii="Times New Roman" w:eastAsia="Times New Roman" w:hAnsi="Times New Roman" w:cs="Times New Roman"/>
      <w:sz w:val="28"/>
      <w:szCs w:val="28"/>
    </w:rPr>
  </w:style>
  <w:style w:type="paragraph" w:customStyle="1" w:styleId="ConsTitle">
    <w:name w:val="ConsTitle"/>
    <w:rsid w:val="00B10D4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msonormalbullet2gif">
    <w:name w:val="msonormalbullet2.gif"/>
    <w:basedOn w:val="a"/>
    <w:rsid w:val="00B10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10D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0D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57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3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5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773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</cp:lastModifiedBy>
  <cp:revision>674</cp:revision>
  <dcterms:created xsi:type="dcterms:W3CDTF">2016-11-16T21:32:00Z</dcterms:created>
  <dcterms:modified xsi:type="dcterms:W3CDTF">2024-11-05T11:08:00Z</dcterms:modified>
</cp:coreProperties>
</file>